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2389"/>
        <w:gridCol w:w="7177"/>
      </w:tblGrid>
      <w:tr w:rsidR="00561A4D" w14:paraId="1C706C7C" w14:textId="77777777" w:rsidTr="00561A4D">
        <w:trPr>
          <w:trHeight w:val="1574"/>
        </w:trPr>
        <w:tc>
          <w:tcPr>
            <w:tcW w:w="2389" w:type="dxa"/>
          </w:tcPr>
          <w:p w14:paraId="5C65190D" w14:textId="77777777" w:rsidR="00561A4D" w:rsidRDefault="00561A4D">
            <w:pPr>
              <w:tabs>
                <w:tab w:val="center" w:pos="4819"/>
                <w:tab w:val="right" w:pos="963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br w:type="page"/>
            </w:r>
          </w:p>
          <w:p w14:paraId="2D7EDC65" w14:textId="77777777" w:rsidR="00561A4D" w:rsidRDefault="00561A4D">
            <w:pPr>
              <w:tabs>
                <w:tab w:val="center" w:pos="4819"/>
                <w:tab w:val="right" w:pos="963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drawing>
                <wp:inline distT="0" distB="0" distL="0" distR="0" wp14:anchorId="083AA025" wp14:editId="4C1E57A6">
                  <wp:extent cx="1228725" cy="77152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7" w:type="dxa"/>
            <w:hideMark/>
          </w:tcPr>
          <w:p w14:paraId="76D9CBE8" w14:textId="77777777" w:rsidR="00561A4D" w:rsidRDefault="00561A4D">
            <w:pPr>
              <w:tabs>
                <w:tab w:val="center" w:pos="4819"/>
                <w:tab w:val="right" w:pos="963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drawing>
                <wp:inline distT="0" distB="0" distL="0" distR="0" wp14:anchorId="43155B96" wp14:editId="256772FE">
                  <wp:extent cx="4086225" cy="105727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98" r="16475" b="135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62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FE856D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4"/>
          <w:lang w:eastAsia="zh-CN"/>
        </w:rPr>
        <w:t>Direzione Didattica 54° Circolo di Napoli “M. Scherillo”</w:t>
      </w:r>
    </w:p>
    <w:p w14:paraId="025158CE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>Via Stanislao Manna, 23 – 80126 NAPOLI</w:t>
      </w:r>
    </w:p>
    <w:p w14:paraId="05C87EC7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 xml:space="preserve">cod.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>fisc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 xml:space="preserve">. 80025220635 – cod.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>mecc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>. NAEE05400B</w:t>
      </w:r>
    </w:p>
    <w:p w14:paraId="77B444A6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 xml:space="preserve">tel. 0817672642; e-mail </w:t>
      </w:r>
      <w:hyperlink r:id="rId6" w:history="1">
        <w:r>
          <w:rPr>
            <w:rStyle w:val="Collegamentoipertestuale"/>
            <w:rFonts w:ascii="Times New Roman" w:eastAsia="Times New Roman" w:hAnsi="Times New Roman" w:cs="Times New Roman"/>
            <w:color w:val="0563C1"/>
            <w:sz w:val="20"/>
            <w:szCs w:val="24"/>
            <w:lang w:eastAsia="zh-CN"/>
          </w:rPr>
          <w:t>naee05400b@istruzione.it</w:t>
        </w:r>
      </w:hyperlink>
    </w:p>
    <w:p w14:paraId="59BA9984" w14:textId="77777777" w:rsidR="00561A4D" w:rsidRDefault="00561A4D" w:rsidP="00561A4D">
      <w:pPr>
        <w:rPr>
          <w:rFonts w:ascii="Times New Roman" w:hAnsi="Times New Roman" w:cs="Times New Roman"/>
          <w:sz w:val="22"/>
        </w:rPr>
      </w:pPr>
    </w:p>
    <w:p w14:paraId="66A04C5F" w14:textId="77777777" w:rsidR="00561A4D" w:rsidRDefault="00561A4D" w:rsidP="00561A4D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Prot.n. ……………./ ………. </w:t>
      </w:r>
      <w:proofErr w:type="gramStart"/>
      <w:r>
        <w:rPr>
          <w:rFonts w:ascii="Times New Roman" w:hAnsi="Times New Roman" w:cs="Times New Roman"/>
          <w:sz w:val="22"/>
        </w:rPr>
        <w:t>del</w:t>
      </w:r>
      <w:proofErr w:type="gramEnd"/>
      <w:r>
        <w:rPr>
          <w:rFonts w:ascii="Times New Roman" w:hAnsi="Times New Roman" w:cs="Times New Roman"/>
          <w:sz w:val="22"/>
        </w:rPr>
        <w:t xml:space="preserve"> ………………..</w:t>
      </w:r>
    </w:p>
    <w:p w14:paraId="19BF91C6" w14:textId="77777777" w:rsidR="00561A4D" w:rsidRDefault="00561A4D" w:rsidP="003855A3">
      <w:pPr>
        <w:ind w:left="0" w:firstLine="0"/>
        <w:rPr>
          <w:rFonts w:ascii="Times New Roman" w:hAnsi="Times New Roman" w:cs="Times New Roman"/>
          <w:sz w:val="22"/>
        </w:rPr>
      </w:pPr>
    </w:p>
    <w:p w14:paraId="65481FF6" w14:textId="77777777" w:rsidR="00561A4D" w:rsidRDefault="00561A4D" w:rsidP="00561A4D">
      <w:pPr>
        <w:jc w:val="right"/>
        <w:rPr>
          <w:rFonts w:ascii="Times New Roman" w:hAnsi="Times New Roman" w:cs="Times New Roman"/>
          <w:sz w:val="22"/>
        </w:rPr>
      </w:pPr>
    </w:p>
    <w:p w14:paraId="62B44998" w14:textId="77777777" w:rsidR="006E25F2" w:rsidRDefault="00837470" w:rsidP="00561A4D">
      <w:pPr>
        <w:jc w:val="right"/>
        <w:rPr>
          <w:rFonts w:ascii="Times New Roman" w:hAnsi="Times New Roman" w:cs="Times New Roman"/>
          <w:sz w:val="28"/>
        </w:rPr>
      </w:pPr>
      <w:r w:rsidRPr="00D606E9">
        <w:rPr>
          <w:rFonts w:ascii="Times New Roman" w:hAnsi="Times New Roman" w:cs="Times New Roman"/>
          <w:sz w:val="28"/>
        </w:rPr>
        <w:t>Ai genitori degli alunni</w:t>
      </w:r>
    </w:p>
    <w:p w14:paraId="1AFF01B4" w14:textId="2E909BF6" w:rsidR="00561A4D" w:rsidRPr="00D606E9" w:rsidRDefault="00561A4D" w:rsidP="00561A4D">
      <w:pPr>
        <w:jc w:val="right"/>
        <w:rPr>
          <w:rFonts w:ascii="Times New Roman" w:hAnsi="Times New Roman" w:cs="Times New Roman"/>
          <w:sz w:val="28"/>
        </w:rPr>
      </w:pPr>
      <w:r w:rsidRPr="00D606E9">
        <w:rPr>
          <w:rFonts w:ascii="Times New Roman" w:hAnsi="Times New Roman" w:cs="Times New Roman"/>
          <w:sz w:val="28"/>
        </w:rPr>
        <w:t xml:space="preserve"> </w:t>
      </w:r>
      <w:proofErr w:type="gramStart"/>
      <w:r w:rsidR="006E25F2">
        <w:rPr>
          <w:rFonts w:ascii="Times New Roman" w:hAnsi="Times New Roman" w:cs="Times New Roman"/>
          <w:sz w:val="28"/>
        </w:rPr>
        <w:t>della</w:t>
      </w:r>
      <w:proofErr w:type="gramEnd"/>
      <w:r w:rsidR="006E25F2">
        <w:rPr>
          <w:rFonts w:ascii="Times New Roman" w:hAnsi="Times New Roman" w:cs="Times New Roman"/>
          <w:sz w:val="28"/>
        </w:rPr>
        <w:t xml:space="preserve"> </w:t>
      </w:r>
      <w:r w:rsidR="009163AE">
        <w:rPr>
          <w:rFonts w:ascii="Times New Roman" w:hAnsi="Times New Roman" w:cs="Times New Roman"/>
          <w:sz w:val="28"/>
        </w:rPr>
        <w:t>2E</w:t>
      </w:r>
    </w:p>
    <w:p w14:paraId="03714B28" w14:textId="77777777" w:rsidR="00EA1300" w:rsidRPr="008F7F26" w:rsidRDefault="00EA1300" w:rsidP="00EA1300">
      <w:pPr>
        <w:ind w:left="0" w:firstLine="0"/>
        <w:rPr>
          <w:i/>
          <w:iCs/>
          <w:u w:val="single"/>
        </w:rPr>
      </w:pPr>
      <w:r w:rsidRPr="008F7F26">
        <w:rPr>
          <w:i/>
          <w:iCs/>
          <w:u w:val="single"/>
        </w:rPr>
        <w:t>EDIFICO CENTRALE</w:t>
      </w:r>
    </w:p>
    <w:p w14:paraId="66807B55" w14:textId="77777777" w:rsidR="006E25F2" w:rsidRDefault="006E25F2" w:rsidP="00EA1300">
      <w:pPr>
        <w:ind w:left="0" w:firstLine="0"/>
      </w:pPr>
    </w:p>
    <w:p w14:paraId="10CC7E8E" w14:textId="6D7ABDD3" w:rsidR="0073148F" w:rsidRDefault="000B2A8F">
      <w:pPr>
        <w:rPr>
          <w:b/>
          <w:bCs/>
        </w:rPr>
      </w:pPr>
      <w:r w:rsidRPr="00DB3D55">
        <w:rPr>
          <w:b/>
          <w:bCs/>
        </w:rPr>
        <w:t xml:space="preserve">Classe: </w:t>
      </w:r>
      <w:proofErr w:type="gramStart"/>
      <w:r w:rsidR="009163AE">
        <w:rPr>
          <w:b/>
          <w:bCs/>
        </w:rPr>
        <w:t>2  E</w:t>
      </w:r>
      <w:proofErr w:type="gramEnd"/>
    </w:p>
    <w:p w14:paraId="08FA813C" w14:textId="77777777" w:rsidR="0079668C" w:rsidRPr="00DB3D55" w:rsidRDefault="0079668C">
      <w:pPr>
        <w:rPr>
          <w:b/>
          <w:bCs/>
        </w:rPr>
      </w:pPr>
    </w:p>
    <w:p w14:paraId="4BE23343" w14:textId="5227A95E" w:rsidR="0079668C" w:rsidRPr="00DB3D55" w:rsidRDefault="000B2A8F" w:rsidP="0079668C">
      <w:pPr>
        <w:rPr>
          <w:b/>
          <w:bCs/>
        </w:rPr>
      </w:pPr>
      <w:r w:rsidRPr="00DB3D55">
        <w:rPr>
          <w:b/>
          <w:bCs/>
        </w:rPr>
        <w:t>Ingresso: ore</w:t>
      </w:r>
      <w:r w:rsidR="0079668C" w:rsidRPr="00DB3D55">
        <w:rPr>
          <w:b/>
          <w:bCs/>
        </w:rPr>
        <w:t xml:space="preserve"> 8,</w:t>
      </w:r>
      <w:r w:rsidR="009163AE">
        <w:rPr>
          <w:b/>
          <w:bCs/>
        </w:rPr>
        <w:t>10</w:t>
      </w:r>
    </w:p>
    <w:p w14:paraId="3FD5754B" w14:textId="3D12ADC0" w:rsidR="0079668C" w:rsidRPr="00DB3D55" w:rsidRDefault="000B2A8F" w:rsidP="0079668C">
      <w:pPr>
        <w:rPr>
          <w:b/>
          <w:bCs/>
        </w:rPr>
      </w:pPr>
      <w:r w:rsidRPr="00DB3D55">
        <w:rPr>
          <w:b/>
          <w:bCs/>
        </w:rPr>
        <w:t>Tolleranza: ore</w:t>
      </w:r>
      <w:r w:rsidR="0079668C" w:rsidRPr="00DB3D55">
        <w:rPr>
          <w:b/>
          <w:bCs/>
        </w:rPr>
        <w:t xml:space="preserve"> 8,</w:t>
      </w:r>
      <w:r w:rsidR="009163AE">
        <w:rPr>
          <w:b/>
          <w:bCs/>
        </w:rPr>
        <w:t>10</w:t>
      </w:r>
      <w:r w:rsidR="0079668C" w:rsidRPr="00DB3D55">
        <w:rPr>
          <w:b/>
          <w:bCs/>
        </w:rPr>
        <w:t>/8,</w:t>
      </w:r>
      <w:r w:rsidR="003E2909">
        <w:rPr>
          <w:b/>
          <w:bCs/>
        </w:rPr>
        <w:t>1</w:t>
      </w:r>
      <w:r w:rsidR="009163AE">
        <w:rPr>
          <w:b/>
          <w:bCs/>
        </w:rPr>
        <w:t>5</w:t>
      </w:r>
    </w:p>
    <w:p w14:paraId="7474C969" w14:textId="4CA8895F" w:rsidR="006E25F2" w:rsidRPr="00DB3D55" w:rsidRDefault="006E25F2">
      <w:pPr>
        <w:rPr>
          <w:b/>
          <w:bCs/>
        </w:rPr>
      </w:pPr>
      <w:r w:rsidRPr="00DB3D55">
        <w:rPr>
          <w:b/>
          <w:bCs/>
        </w:rPr>
        <w:t xml:space="preserve">Accesso ai </w:t>
      </w:r>
      <w:r w:rsidR="000B2A8F" w:rsidRPr="00DB3D55">
        <w:rPr>
          <w:b/>
          <w:bCs/>
        </w:rPr>
        <w:t>cortili: ingresso</w:t>
      </w:r>
      <w:r w:rsidR="0079668C">
        <w:rPr>
          <w:b/>
          <w:bCs/>
        </w:rPr>
        <w:t>/cancello</w:t>
      </w:r>
      <w:r w:rsidRPr="00DB3D55">
        <w:rPr>
          <w:b/>
          <w:bCs/>
        </w:rPr>
        <w:t xml:space="preserve"> 3</w:t>
      </w:r>
    </w:p>
    <w:p w14:paraId="5FF17896" w14:textId="4EBC1136" w:rsidR="006E25F2" w:rsidRPr="00DB3D55" w:rsidRDefault="006E25F2">
      <w:pPr>
        <w:rPr>
          <w:b/>
          <w:bCs/>
        </w:rPr>
      </w:pPr>
      <w:r w:rsidRPr="00DB3D55">
        <w:rPr>
          <w:b/>
          <w:bCs/>
        </w:rPr>
        <w:t xml:space="preserve">Accesso Ed. </w:t>
      </w:r>
      <w:r w:rsidR="000B2A8F" w:rsidRPr="00DB3D55">
        <w:rPr>
          <w:b/>
          <w:bCs/>
        </w:rPr>
        <w:t>Scolastico: varco</w:t>
      </w:r>
      <w:r w:rsidRPr="00DB3D55">
        <w:rPr>
          <w:b/>
          <w:bCs/>
        </w:rPr>
        <w:t xml:space="preserve"> E</w:t>
      </w:r>
    </w:p>
    <w:p w14:paraId="5077B032" w14:textId="1AAF5B7D" w:rsidR="006E25F2" w:rsidRDefault="006E25F2" w:rsidP="00627430">
      <w:pPr>
        <w:ind w:left="0" w:firstLine="0"/>
        <w:jc w:val="both"/>
      </w:pPr>
    </w:p>
    <w:p w14:paraId="54557E69" w14:textId="2B44D6B6" w:rsidR="006E25F2" w:rsidRDefault="006E25F2" w:rsidP="00D15232">
      <w:pPr>
        <w:jc w:val="both"/>
      </w:pPr>
      <w:r>
        <w:t>A nessun bambino sarà consentito l’ingresso oltre le 8,</w:t>
      </w:r>
      <w:r w:rsidR="003E2909">
        <w:t>1</w:t>
      </w:r>
      <w:r>
        <w:t xml:space="preserve">0 perché il varco sarà utilizzato da </w:t>
      </w:r>
      <w:r w:rsidR="00D15232">
        <w:t>un’</w:t>
      </w:r>
      <w:r>
        <w:t>altra classe. Per garantire la salute di tutti</w:t>
      </w:r>
      <w:r w:rsidR="00D15232">
        <w:t>,</w:t>
      </w:r>
      <w:r>
        <w:t xml:space="preserve"> i ritardatari saranno invitati a</w:t>
      </w:r>
      <w:r w:rsidR="00D15232">
        <w:t xml:space="preserve"> rientrare presso le proprie abitazioni. Pertanto</w:t>
      </w:r>
      <w:r w:rsidR="004F33AE">
        <w:t>,</w:t>
      </w:r>
      <w:r w:rsidR="00D15232">
        <w:t xml:space="preserve"> i genitori</w:t>
      </w:r>
      <w:r>
        <w:t xml:space="preserve"> </w:t>
      </w:r>
      <w:r w:rsidR="00D15232">
        <w:t xml:space="preserve">si allontaneranno dall’area </w:t>
      </w:r>
      <w:proofErr w:type="spellStart"/>
      <w:r w:rsidR="00D15232">
        <w:t>cortilizia</w:t>
      </w:r>
      <w:proofErr w:type="spellEnd"/>
      <w:r w:rsidR="00D15232">
        <w:t xml:space="preserve"> solo quando saranno sicuri che i rispettivi figli non siano in ritardo.</w:t>
      </w:r>
    </w:p>
    <w:p w14:paraId="3A5175D7" w14:textId="0D3C8EE0" w:rsidR="00D15232" w:rsidRDefault="0099074B" w:rsidP="00D15232">
      <w:pPr>
        <w:jc w:val="both"/>
      </w:pPr>
      <w:r>
        <w:t>Dopo aver lasciato i bambini tutti i genitori percorreranno i marciapiedi che costeggiano la scuola dell’infanzia fino a raggiungere il cancello principale, unico punto di uscita dai cortili della scuola. È severamente vietato ai genitori di allontanarsi dai cortili attraverso cancelli diversi da quello indicato in quanto i percorsi di accesso e di uscita devono essere differenziati</w:t>
      </w:r>
    </w:p>
    <w:p w14:paraId="640478BB" w14:textId="1A988317" w:rsidR="00D15232" w:rsidRDefault="00D15232" w:rsidP="00D15232">
      <w:pPr>
        <w:jc w:val="both"/>
      </w:pPr>
    </w:p>
    <w:p w14:paraId="67E9C512" w14:textId="74004FE6" w:rsidR="00D15232" w:rsidRPr="00DB3D55" w:rsidRDefault="000B2A8F" w:rsidP="00D15232">
      <w:pPr>
        <w:jc w:val="both"/>
        <w:rPr>
          <w:b/>
          <w:bCs/>
        </w:rPr>
      </w:pPr>
      <w:r w:rsidRPr="00DB3D55">
        <w:rPr>
          <w:b/>
          <w:bCs/>
        </w:rPr>
        <w:t>Uscita: ore</w:t>
      </w:r>
      <w:r w:rsidR="00D15232" w:rsidRPr="00DB3D55">
        <w:rPr>
          <w:b/>
          <w:bCs/>
        </w:rPr>
        <w:t xml:space="preserve"> 13,</w:t>
      </w:r>
      <w:r w:rsidR="009163AE">
        <w:rPr>
          <w:b/>
          <w:bCs/>
        </w:rPr>
        <w:t>10</w:t>
      </w:r>
      <w:bookmarkStart w:id="0" w:name="_GoBack"/>
      <w:bookmarkEnd w:id="0"/>
      <w:r w:rsidR="00D15232" w:rsidRPr="00DB3D55">
        <w:rPr>
          <w:b/>
          <w:bCs/>
        </w:rPr>
        <w:t xml:space="preserve"> </w:t>
      </w:r>
    </w:p>
    <w:p w14:paraId="50106514" w14:textId="03D5A1DA" w:rsidR="00D15232" w:rsidRPr="00DB3D55" w:rsidRDefault="00D15232" w:rsidP="00D15232">
      <w:pPr>
        <w:jc w:val="both"/>
        <w:rPr>
          <w:b/>
          <w:bCs/>
        </w:rPr>
      </w:pPr>
      <w:r w:rsidRPr="00DB3D55">
        <w:rPr>
          <w:b/>
          <w:bCs/>
        </w:rPr>
        <w:t xml:space="preserve">Uscita Ed. </w:t>
      </w:r>
      <w:r w:rsidR="000B2A8F" w:rsidRPr="00DB3D55">
        <w:rPr>
          <w:b/>
          <w:bCs/>
        </w:rPr>
        <w:t>Scolastico: varco</w:t>
      </w:r>
      <w:r w:rsidRPr="00DB3D55">
        <w:rPr>
          <w:b/>
          <w:bCs/>
        </w:rPr>
        <w:t xml:space="preserve"> E</w:t>
      </w:r>
    </w:p>
    <w:p w14:paraId="47069712" w14:textId="76CFF3C0" w:rsidR="00D15232" w:rsidRPr="00DB3D55" w:rsidRDefault="00D15232" w:rsidP="00D15232">
      <w:pPr>
        <w:jc w:val="both"/>
        <w:rPr>
          <w:b/>
          <w:bCs/>
        </w:rPr>
      </w:pPr>
      <w:r w:rsidRPr="00DB3D55">
        <w:rPr>
          <w:b/>
          <w:bCs/>
        </w:rPr>
        <w:t xml:space="preserve">Uscita dai </w:t>
      </w:r>
      <w:r w:rsidR="000B2A8F" w:rsidRPr="00DB3D55">
        <w:rPr>
          <w:b/>
          <w:bCs/>
        </w:rPr>
        <w:t>cortili: ingresso</w:t>
      </w:r>
      <w:r w:rsidRPr="00DB3D55">
        <w:rPr>
          <w:b/>
          <w:bCs/>
        </w:rPr>
        <w:t xml:space="preserve"> </w:t>
      </w:r>
      <w:r w:rsidR="0079668C">
        <w:rPr>
          <w:b/>
          <w:bCs/>
        </w:rPr>
        <w:t xml:space="preserve">/ cancello </w:t>
      </w:r>
      <w:r w:rsidRPr="00DB3D55">
        <w:rPr>
          <w:b/>
          <w:bCs/>
        </w:rPr>
        <w:t>3</w:t>
      </w:r>
    </w:p>
    <w:p w14:paraId="590C7DC9" w14:textId="4F425ABE" w:rsidR="00D15232" w:rsidRPr="00DB3D55" w:rsidRDefault="00D15232" w:rsidP="00D15232">
      <w:pPr>
        <w:jc w:val="both"/>
        <w:rPr>
          <w:b/>
          <w:bCs/>
        </w:rPr>
      </w:pPr>
    </w:p>
    <w:p w14:paraId="3FA00144" w14:textId="0DD73F0B" w:rsidR="00D15232" w:rsidRPr="00D15232" w:rsidRDefault="00BB7EF9" w:rsidP="00D15232">
      <w:pPr>
        <w:jc w:val="both"/>
      </w:pPr>
      <w:r>
        <w:t>Al</w:t>
      </w:r>
      <w:r w:rsidR="00D77369">
        <w:t xml:space="preserve">l’uscita i genitori entreranno dal cancello principale, preleveranno i propri figli al varco E </w:t>
      </w:r>
      <w:proofErr w:type="spellStart"/>
      <w:r w:rsidR="00D77369">
        <w:t>e</w:t>
      </w:r>
      <w:proofErr w:type="spellEnd"/>
      <w:r w:rsidR="00D77369">
        <w:t xml:space="preserve"> usciranno all’ingresso 3. </w:t>
      </w:r>
      <w:r>
        <w:t xml:space="preserve">Si prega </w:t>
      </w:r>
      <w:r w:rsidR="00D15232">
        <w:t xml:space="preserve">di essere estremamente puntuali </w:t>
      </w:r>
      <w:r w:rsidR="00DB3D55">
        <w:t>nella salvaguardia della salute di tutti, in caso di ritardo si ricorrerà alle autorità preposte.</w:t>
      </w:r>
    </w:p>
    <w:p w14:paraId="20183A05" w14:textId="77777777" w:rsidR="0079668C" w:rsidRDefault="0079668C" w:rsidP="00BA6757">
      <w:pPr>
        <w:suppressAutoHyphens/>
        <w:spacing w:after="0" w:line="240" w:lineRule="auto"/>
        <w:ind w:left="0" w:firstLine="0"/>
        <w:jc w:val="both"/>
      </w:pPr>
    </w:p>
    <w:p w14:paraId="393EFE57" w14:textId="4391FE81" w:rsidR="00BA6757" w:rsidRDefault="000B2A8F" w:rsidP="00BA6757">
      <w:pPr>
        <w:suppressAutoHyphens/>
        <w:spacing w:after="0" w:line="240" w:lineRule="auto"/>
        <w:ind w:left="0" w:firstLine="0"/>
        <w:jc w:val="both"/>
      </w:pPr>
      <w:r>
        <w:t>Napoli, 21 settembre</w:t>
      </w:r>
      <w:r w:rsidR="00BA6757" w:rsidRPr="00BA6757">
        <w:t xml:space="preserve"> 202</w:t>
      </w:r>
      <w:r w:rsidR="003855A3">
        <w:t>1</w:t>
      </w:r>
      <w:r w:rsidR="00BA6757" w:rsidRPr="00BA6757">
        <w:t xml:space="preserve">                                         </w:t>
      </w:r>
    </w:p>
    <w:p w14:paraId="2CC00C4D" w14:textId="5EA4B086" w:rsidR="008111BF" w:rsidRDefault="008111BF" w:rsidP="00BA6757">
      <w:pPr>
        <w:suppressAutoHyphens/>
        <w:spacing w:after="0" w:line="240" w:lineRule="auto"/>
        <w:ind w:left="0" w:firstLine="0"/>
        <w:jc w:val="both"/>
      </w:pPr>
    </w:p>
    <w:p w14:paraId="6F14FA9D" w14:textId="77777777" w:rsidR="008111BF" w:rsidRPr="00BA6757" w:rsidRDefault="008111BF" w:rsidP="00BA6757">
      <w:pPr>
        <w:suppressAutoHyphens/>
        <w:spacing w:after="0" w:line="240" w:lineRule="auto"/>
        <w:ind w:left="0" w:firstLine="0"/>
        <w:jc w:val="both"/>
      </w:pPr>
    </w:p>
    <w:p w14:paraId="40B01F8E" w14:textId="77777777" w:rsidR="00BA6757" w:rsidRPr="00BA6757" w:rsidRDefault="00BA6757" w:rsidP="00BA6757">
      <w:pPr>
        <w:suppressAutoHyphens/>
        <w:spacing w:after="0" w:line="240" w:lineRule="auto"/>
        <w:ind w:left="0" w:firstLine="0"/>
        <w:rPr>
          <w:b/>
        </w:rPr>
      </w:pPr>
      <w:r w:rsidRPr="00BA6757">
        <w:t xml:space="preserve">                                                                           </w:t>
      </w:r>
      <w:r>
        <w:t xml:space="preserve">                    </w:t>
      </w:r>
      <w:r w:rsidRPr="00BA6757">
        <w:t xml:space="preserve">     </w:t>
      </w:r>
      <w:r w:rsidRPr="00BA6757">
        <w:rPr>
          <w:b/>
        </w:rPr>
        <w:t>Il Dirigente Scolastico</w:t>
      </w:r>
    </w:p>
    <w:p w14:paraId="3FB75D28" w14:textId="77777777" w:rsidR="00BA6757" w:rsidRPr="00BA6757" w:rsidRDefault="00BA6757" w:rsidP="00BA6757">
      <w:pPr>
        <w:suppressAutoHyphens/>
        <w:spacing w:after="0" w:line="240" w:lineRule="auto"/>
        <w:ind w:left="0" w:firstLine="0"/>
        <w:jc w:val="right"/>
        <w:rPr>
          <w:b/>
        </w:rPr>
      </w:pPr>
      <w:r w:rsidRPr="00BA6757">
        <w:rPr>
          <w:b/>
        </w:rPr>
        <w:t xml:space="preserve">                                                                        Prof.ssa </w:t>
      </w:r>
      <w:proofErr w:type="spellStart"/>
      <w:r w:rsidRPr="00BA6757">
        <w:rPr>
          <w:b/>
        </w:rPr>
        <w:t>Gheta</w:t>
      </w:r>
      <w:proofErr w:type="spellEnd"/>
      <w:r w:rsidRPr="00BA6757">
        <w:rPr>
          <w:b/>
        </w:rPr>
        <w:t xml:space="preserve"> Maria Valentino</w:t>
      </w:r>
    </w:p>
    <w:p w14:paraId="787DA7D0" w14:textId="77777777" w:rsidR="00BA6757" w:rsidRPr="00DE4EBC" w:rsidRDefault="00BA6757" w:rsidP="00BA6757">
      <w:pPr>
        <w:suppressAutoHyphens/>
        <w:spacing w:after="0" w:line="240" w:lineRule="auto"/>
        <w:ind w:left="0" w:firstLine="0"/>
        <w:jc w:val="right"/>
        <w:rPr>
          <w:sz w:val="22"/>
          <w:szCs w:val="20"/>
        </w:rPr>
      </w:pPr>
      <w:r w:rsidRPr="00DE4EBC">
        <w:rPr>
          <w:sz w:val="22"/>
          <w:szCs w:val="20"/>
        </w:rPr>
        <w:t xml:space="preserve"> Firma autografa ai sensi dell’art. 3, </w:t>
      </w:r>
    </w:p>
    <w:p w14:paraId="67A38BE4" w14:textId="0DFBDB13" w:rsidR="00D606E9" w:rsidRPr="00DE4EBC" w:rsidRDefault="00BA6757" w:rsidP="00DE4EBC">
      <w:pPr>
        <w:suppressAutoHyphens/>
        <w:spacing w:after="0" w:line="240" w:lineRule="auto"/>
        <w:ind w:left="0" w:firstLine="0"/>
        <w:rPr>
          <w:sz w:val="22"/>
          <w:szCs w:val="20"/>
        </w:rPr>
      </w:pPr>
      <w:r w:rsidRPr="00DE4EBC">
        <w:rPr>
          <w:sz w:val="22"/>
          <w:szCs w:val="20"/>
        </w:rPr>
        <w:t xml:space="preserve">                                                                                                            </w:t>
      </w:r>
      <w:proofErr w:type="gramStart"/>
      <w:r w:rsidRPr="00DE4EBC">
        <w:rPr>
          <w:sz w:val="22"/>
          <w:szCs w:val="20"/>
        </w:rPr>
        <w:t>del</w:t>
      </w:r>
      <w:proofErr w:type="gramEnd"/>
      <w:r w:rsidRPr="00DE4EBC">
        <w:rPr>
          <w:sz w:val="22"/>
          <w:szCs w:val="20"/>
        </w:rPr>
        <w:t xml:space="preserve"> </w:t>
      </w:r>
      <w:proofErr w:type="spellStart"/>
      <w:r w:rsidRPr="00DE4EBC">
        <w:rPr>
          <w:sz w:val="22"/>
          <w:szCs w:val="20"/>
        </w:rPr>
        <w:t>D.Lgs</w:t>
      </w:r>
      <w:proofErr w:type="spellEnd"/>
      <w:r w:rsidRPr="00DE4EBC">
        <w:rPr>
          <w:sz w:val="22"/>
          <w:szCs w:val="20"/>
        </w:rPr>
        <w:t xml:space="preserve"> 39/1993</w:t>
      </w:r>
    </w:p>
    <w:sectPr w:rsidR="00D606E9" w:rsidRPr="00DE4E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4D"/>
    <w:rsid w:val="00014E28"/>
    <w:rsid w:val="000B2A8F"/>
    <w:rsid w:val="000E1D1F"/>
    <w:rsid w:val="00363BE0"/>
    <w:rsid w:val="003855A3"/>
    <w:rsid w:val="003E2909"/>
    <w:rsid w:val="004F33AE"/>
    <w:rsid w:val="005000AB"/>
    <w:rsid w:val="00561A4D"/>
    <w:rsid w:val="005F50C5"/>
    <w:rsid w:val="00627430"/>
    <w:rsid w:val="006E25F2"/>
    <w:rsid w:val="0071188E"/>
    <w:rsid w:val="0073148F"/>
    <w:rsid w:val="0079668C"/>
    <w:rsid w:val="007F449E"/>
    <w:rsid w:val="008111BF"/>
    <w:rsid w:val="00837470"/>
    <w:rsid w:val="008C66C1"/>
    <w:rsid w:val="009163AE"/>
    <w:rsid w:val="0099074B"/>
    <w:rsid w:val="00A24389"/>
    <w:rsid w:val="00BA6757"/>
    <w:rsid w:val="00BB7EF9"/>
    <w:rsid w:val="00C879B9"/>
    <w:rsid w:val="00CC3B68"/>
    <w:rsid w:val="00D15232"/>
    <w:rsid w:val="00D254B9"/>
    <w:rsid w:val="00D606E9"/>
    <w:rsid w:val="00D646D3"/>
    <w:rsid w:val="00D77369"/>
    <w:rsid w:val="00D864E6"/>
    <w:rsid w:val="00DB3D55"/>
    <w:rsid w:val="00DE4EBC"/>
    <w:rsid w:val="00E87A89"/>
    <w:rsid w:val="00EA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BEC2"/>
  <w15:chartTrackingRefBased/>
  <w15:docId w15:val="{6D8A6E89-86F4-4781-BB69-8404BF31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1A4D"/>
    <w:pPr>
      <w:spacing w:after="5" w:line="247" w:lineRule="auto"/>
      <w:ind w:left="10" w:hanging="10"/>
    </w:pPr>
    <w:rPr>
      <w:rFonts w:ascii="Arial" w:eastAsia="Arial" w:hAnsi="Arial" w:cs="Arial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61A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ee05400b@istruzione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Signore</dc:creator>
  <cp:keywords/>
  <dc:description/>
  <cp:lastModifiedBy>STAFF3</cp:lastModifiedBy>
  <cp:revision>29</cp:revision>
  <dcterms:created xsi:type="dcterms:W3CDTF">2020-09-08T12:22:00Z</dcterms:created>
  <dcterms:modified xsi:type="dcterms:W3CDTF">2021-09-23T09:35:00Z</dcterms:modified>
</cp:coreProperties>
</file>